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A05AE3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9455942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94295" name="Grafik 19455942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E3" w:rsidRDefault="00A05AE3"/>
    <w:p w:rsidR="00A05AE3" w:rsidRDefault="00A05AE3"/>
    <w:p w:rsidR="00A05AE3" w:rsidRDefault="00A05AE3">
      <w:r>
        <w:t>Bildunterschrift Saalburg-Ebersdorf:</w:t>
      </w:r>
    </w:p>
    <w:p w:rsidR="00A05AE3" w:rsidRDefault="00A05AE3"/>
    <w:p w:rsidR="00A05AE3" w:rsidRPr="00A05AE3" w:rsidRDefault="00A05AE3">
      <w:r w:rsidRPr="00A05AE3">
        <w:t>v</w:t>
      </w:r>
      <w:r w:rsidRPr="00A05AE3">
        <w:t>.l.n.r.:</w:t>
      </w:r>
      <w:r w:rsidRPr="00A05AE3">
        <w:t xml:space="preserve"> Bürgermeister Carsten Hahn, Projektleiter Robert </w:t>
      </w:r>
      <w:proofErr w:type="spellStart"/>
      <w:r w:rsidRPr="00A05AE3">
        <w:t>Segima</w:t>
      </w:r>
      <w:proofErr w:type="spellEnd"/>
      <w:r w:rsidRPr="00A05AE3">
        <w:t xml:space="preserve"> </w:t>
      </w:r>
      <w:proofErr w:type="spellStart"/>
      <w:r w:rsidRPr="00A05AE3">
        <w:t>Ellinline</w:t>
      </w:r>
      <w:proofErr w:type="spellEnd"/>
      <w:r w:rsidRPr="00A05AE3">
        <w:t xml:space="preserve">, </w:t>
      </w:r>
      <w:r w:rsidR="004A0CE9" w:rsidRPr="00A05AE3">
        <w:t xml:space="preserve">Susann Biehl </w:t>
      </w:r>
      <w:proofErr w:type="spellStart"/>
      <w:r w:rsidR="004A0CE9" w:rsidRPr="00A05AE3">
        <w:t>Regiomanagerin</w:t>
      </w:r>
      <w:proofErr w:type="spellEnd"/>
      <w:r w:rsidR="004A0CE9">
        <w:t>,</w:t>
      </w:r>
      <w:r w:rsidR="004A0CE9" w:rsidRPr="00A05AE3">
        <w:t xml:space="preserve"> </w:t>
      </w:r>
      <w:r w:rsidRPr="00A05AE3">
        <w:t>Bauleiter Andr</w:t>
      </w:r>
      <w:r w:rsidRPr="00A05AE3">
        <w:t xml:space="preserve">é </w:t>
      </w:r>
      <w:proofErr w:type="spellStart"/>
      <w:r w:rsidRPr="00A05AE3">
        <w:t>EllinLine</w:t>
      </w:r>
      <w:proofErr w:type="spellEnd"/>
    </w:p>
    <w:p w:rsidR="00A05AE3" w:rsidRPr="00A05AE3" w:rsidRDefault="00A05AE3"/>
    <w:p w:rsidR="00A05AE3" w:rsidRDefault="00A05AE3">
      <w:r w:rsidRPr="00A05AE3">
        <w:t>Copyright: Susann Biehl, Telekom</w:t>
      </w:r>
    </w:p>
    <w:sectPr w:rsidR="00A05A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E3"/>
    <w:rsid w:val="00412C77"/>
    <w:rsid w:val="004A0CE9"/>
    <w:rsid w:val="00965C7D"/>
    <w:rsid w:val="00A0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12057"/>
  <w15:chartTrackingRefBased/>
  <w15:docId w15:val="{0FE28B44-8305-9143-A026-EE8C9BFC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2024-07-30T08:23:00Z</dcterms:created>
  <dcterms:modified xsi:type="dcterms:W3CDTF">2024-07-30T08:26:00Z</dcterms:modified>
</cp:coreProperties>
</file>